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Klachtenformulier</w:t>
      </w:r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Willems Accountants &amp; Belastingadviseurs</w:t>
      </w:r>
    </w:p>
    <w:p w:rsidR="00E201B3" w:rsidRDefault="002D56B0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Het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Wendelgoor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17</w:t>
      </w:r>
    </w:p>
    <w:p w:rsidR="00E201B3" w:rsidRPr="002D56B0" w:rsidRDefault="002D56B0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</w:pPr>
      <w:r w:rsidRPr="002D56B0"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  <w:t>7604 PJ  Almelo</w:t>
      </w:r>
    </w:p>
    <w:p w:rsidR="00E201B3" w:rsidRPr="002D56B0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  <w:t>Tel: +31 (0)</w:t>
      </w:r>
      <w:r w:rsidR="002D56B0" w:rsidRPr="002D56B0"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  <w:t xml:space="preserve">546 </w:t>
      </w: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  <w:t>-</w:t>
      </w:r>
      <w:r w:rsidR="002D56B0" w:rsidRPr="002D56B0"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  <w:t xml:space="preserve"> 577 222</w:t>
      </w:r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  <w:t xml:space="preserve">Email: </w:t>
      </w:r>
      <w:hyperlink r:id="rId5" w:tgtFrame="_new" w:history="1">
        <w:r w:rsidRPr="00E201B3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bdr w:val="single" w:sz="2" w:space="0" w:color="D9D9E3" w:frame="1"/>
            <w:lang w:val="en-GB" w:eastAsia="nl-NL"/>
            <w14:ligatures w14:val="none"/>
          </w:rPr>
          <w:t>info@willemsaccountants.nl</w:t>
        </w:r>
      </w:hyperlink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  <w:t xml:space="preserve">Website: </w:t>
      </w:r>
      <w:hyperlink r:id="rId6" w:tgtFrame="_new" w:history="1">
        <w:r w:rsidRPr="00E201B3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bdr w:val="single" w:sz="2" w:space="0" w:color="D9D9E3" w:frame="1"/>
            <w:lang w:val="en-GB" w:eastAsia="nl-NL"/>
            <w14:ligatures w14:val="none"/>
          </w:rPr>
          <w:t>www.willemsaccountants.nl</w:t>
        </w:r>
      </w:hyperlink>
    </w:p>
    <w:p w:rsidR="00350203" w:rsidRPr="00E201B3" w:rsidRDefault="0035020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GB" w:eastAsia="nl-NL"/>
          <w14:ligatures w14:val="none"/>
        </w:rPr>
      </w:pPr>
    </w:p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Persoonlijke informatie:</w:t>
      </w:r>
    </w:p>
    <w:p w:rsidR="00350203" w:rsidRDefault="0035020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Bedrijfsnaam:</w:t>
      </w:r>
      <w:r w:rsidR="002D56B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2D56B0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______________________________</w:t>
      </w:r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Naam: ________________________________ </w:t>
      </w:r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Adres: _______________________________ </w:t>
      </w:r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Postcode en plaats: ____________________ </w:t>
      </w:r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Telefoonnummer: _______________________ </w:t>
      </w:r>
    </w:p>
    <w:p w:rsid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E-mailadres: __________________________ </w:t>
      </w:r>
    </w:p>
    <w:p w:rsidR="00D83574" w:rsidRDefault="00D83574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Aanvullende informatie:</w:t>
      </w: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Is dit de eerste keer dat u een klacht indient bij Willems Accountants &amp; Belastingadviseurs?</w:t>
      </w:r>
    </w:p>
    <w:p w:rsidR="00E201B3" w:rsidRPr="00E201B3" w:rsidRDefault="00350203" w:rsidP="0035020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284" w:firstLine="76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175138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Ja</w:t>
      </w:r>
    </w:p>
    <w:p w:rsidR="00E201B3" w:rsidRDefault="00350203" w:rsidP="0035020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284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189330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Nee</w:t>
      </w:r>
    </w:p>
    <w:p w:rsidR="00D83574" w:rsidRPr="00E201B3" w:rsidRDefault="00D83574" w:rsidP="0035020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284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E201B3" w:rsidRPr="00E201B3" w:rsidRDefault="00E201B3" w:rsidP="00D8357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Indien "Nee," gelieve aan te geven of er eerder contact is geweest over deze klacht:</w:t>
      </w:r>
    </w:p>
    <w:p w:rsidR="00350203" w:rsidRPr="00E201B3" w:rsidRDefault="00350203" w:rsidP="00D8357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284" w:firstLine="76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17084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Ja</w:t>
      </w:r>
    </w:p>
    <w:p w:rsidR="00350203" w:rsidRDefault="00350203" w:rsidP="0035020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284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-19705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Nee</w:t>
      </w:r>
    </w:p>
    <w:p w:rsidR="00D83574" w:rsidRPr="00E201B3" w:rsidRDefault="00D83574" w:rsidP="0035020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284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Datum van het voorval:</w:t>
      </w: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Datum: _______________________________</w:t>
      </w:r>
    </w:p>
    <w:p w:rsidR="002D56B0" w:rsidRDefault="002D56B0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</w:pP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Datum waarop de klacht is geconstateerd:</w:t>
      </w: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Datum: _______________________________</w:t>
      </w:r>
    </w:p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Beschrijving van de klacht:</w:t>
      </w:r>
    </w:p>
    <w:p w:rsidR="00E201B3" w:rsidRPr="002D56B0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i/>
          <w:iCs/>
          <w:color w:val="808080" w:themeColor="background1" w:themeShade="80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i/>
          <w:iCs/>
          <w:color w:val="808080" w:themeColor="background1" w:themeShade="80"/>
          <w:kern w:val="0"/>
          <w:sz w:val="24"/>
          <w:szCs w:val="24"/>
          <w:lang w:eastAsia="nl-NL"/>
          <w14:ligatures w14:val="none"/>
        </w:rPr>
        <w:t>Beschrijf uw klacht zo gedetailleerd mogelijk. Geef aan wat er is gebeurd, wanneer het is gebeurd, en wie er bij betrokken was. Voeg eventuele relevante documenten bij.</w:t>
      </w:r>
    </w:p>
    <w:p w:rsidR="00350203" w:rsidRDefault="0035020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2D56B0" w:rsidRDefault="002D56B0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2D56B0" w:rsidRDefault="002D56B0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350203" w:rsidRDefault="0035020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2D56B0" w:rsidRDefault="002D56B0">
      <w:pP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br w:type="page"/>
      </w:r>
    </w:p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lastRenderedPageBreak/>
        <w:t>Gewenste oplossing:</w:t>
      </w:r>
    </w:p>
    <w:p w:rsidR="00E201B3" w:rsidRPr="002D56B0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i/>
          <w:iCs/>
          <w:color w:val="808080" w:themeColor="background1" w:themeShade="80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i/>
          <w:iCs/>
          <w:color w:val="808080" w:themeColor="background1" w:themeShade="80"/>
          <w:kern w:val="0"/>
          <w:sz w:val="24"/>
          <w:szCs w:val="24"/>
          <w:lang w:eastAsia="nl-NL"/>
          <w14:ligatures w14:val="none"/>
        </w:rPr>
        <w:t>Wat is uw verwachting met betrekking tot de oplossing van deze klacht? Wat zou u graag willen dat Willems Accountants &amp; Belastingadviseurs doet om de klacht naar uw tevredenheid op te lossen?</w:t>
      </w:r>
    </w:p>
    <w:p w:rsidR="00350203" w:rsidRDefault="0035020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2D56B0" w:rsidRDefault="002D56B0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350203" w:rsidRDefault="0035020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350203" w:rsidRPr="00E201B3" w:rsidRDefault="0035020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Doel van de klacht:</w:t>
      </w: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Wat beoogt u te bereiken door het indienen van deze klacht? Bijvoorbeeld: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-147629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Oplossing van het probleem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-14420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Compensatie of terugbetaling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-111275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Verbetering van de dienstverlening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153036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Excuses voor het ongemak</w:t>
      </w:r>
    </w:p>
    <w:p w:rsid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936025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Anders, namelijk: ______________________</w:t>
      </w:r>
    </w:p>
    <w:p w:rsidR="002D56B0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2D56B0" w:rsidRDefault="002D56B0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</w:pP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Bijlagen:</w:t>
      </w: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Voeg eventuele bijlagen toe die relevant zijn voor uw klacht, zoals correspondentie, facturen, of andere documenten die uw klacht ondersteunen. Zorg ervoor dat u duidelijk aangeeft wat elk document vertegenwoordigt.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884218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Bijlage 1: __________________________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92029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Bijlage 2: __________________________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-17835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Bijlage 3: __________________________</w:t>
      </w:r>
    </w:p>
    <w:p w:rsidR="002D56B0" w:rsidRDefault="002D56B0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</w:pP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t>Contactvoorkeur:</w:t>
      </w:r>
    </w:p>
    <w:p w:rsidR="00E201B3" w:rsidRPr="00E201B3" w:rsidRDefault="00E201B3" w:rsidP="002D56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Hoe wilt u dat Willems Accountants &amp; Belastingadviseurs contact met u opneemt met betrekking tot deze klacht?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14918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Telefonisch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-77386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Per e-mail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174437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Schriftelijk (per post)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-68127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Geen voorkeur</w:t>
      </w:r>
    </w:p>
    <w:p w:rsidR="002D56B0" w:rsidRDefault="002D56B0">
      <w:pP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br w:type="page"/>
      </w:r>
    </w:p>
    <w:p w:rsidR="00E201B3" w:rsidRPr="00E201B3" w:rsidRDefault="00E201B3" w:rsidP="00D8357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nl-NL"/>
          <w14:ligatures w14:val="none"/>
        </w:rPr>
        <w:lastRenderedPageBreak/>
        <w:t>Privacy en toestemming:</w:t>
      </w:r>
    </w:p>
    <w:p w:rsidR="00E201B3" w:rsidRPr="00E201B3" w:rsidRDefault="00E201B3" w:rsidP="00D8357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Willems Accountants &amp; Belastingadviseurs respecteert uw privacy en zal uw persoonlijke informatie alleen gebruiken voor het onderzoeken en oplossen van uw klacht. Door dit formulier in te dienen, geeft u toestemming voor het verwerken van uw persoonlijke gegevens voor dit doel.</w:t>
      </w:r>
    </w:p>
    <w:p w:rsidR="00E201B3" w:rsidRPr="00E201B3" w:rsidRDefault="002D56B0" w:rsidP="002D56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sdt>
        <w:sdtPr>
          <w:rPr>
            <w:rFonts w:ascii="Segoe UI" w:eastAsia="Times New Roman" w:hAnsi="Segoe UI" w:cs="Segoe UI"/>
            <w:color w:val="374151"/>
            <w:kern w:val="0"/>
            <w:sz w:val="24"/>
            <w:szCs w:val="24"/>
            <w:lang w:eastAsia="nl-NL"/>
            <w14:ligatures w14:val="none"/>
          </w:rPr>
          <w:id w:val="113914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74151"/>
              <w:kern w:val="0"/>
              <w:sz w:val="24"/>
              <w:szCs w:val="24"/>
              <w:lang w:eastAsia="nl-NL"/>
              <w14:ligatures w14:val="none"/>
            </w:rPr>
            <w:t>☐</w:t>
          </w:r>
        </w:sdtContent>
      </w:sdt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</w:t>
      </w:r>
      <w:r w:rsidR="00E201B3"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Ja, ik geef toestemming voor het verwerken van mijn persoonlijke gegevens zoals hierboven beschreven.</w:t>
      </w:r>
    </w:p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Ondertekening:</w:t>
      </w:r>
    </w:p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Door dit formulier in te vullen, verklaar ik dat de verstrekte informatie waarheidsgetrouw en volledig is. Ik begrijp dat Willems Accountants &amp; Belastingadviseurs mijn klacht zal onderzoeken en contact met mij zal opnemen om verdere stappen te bespreken.</w:t>
      </w:r>
    </w:p>
    <w:p w:rsidR="0035020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Naam (in blokletters): ____________________ </w:t>
      </w:r>
    </w:p>
    <w:p w:rsidR="0035020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Datum: _________________________________ </w:t>
      </w:r>
    </w:p>
    <w:p w:rsidR="0035020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Plaats: _________________________________ </w:t>
      </w:r>
    </w:p>
    <w:p w:rsidR="002D56B0" w:rsidRDefault="002D56B0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</w:p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Handtekening: ____________________________</w:t>
      </w:r>
    </w:p>
    <w:p w:rsidR="00E201B3" w:rsidRPr="00E201B3" w:rsidRDefault="00E201B3" w:rsidP="00E201B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Gelieve dit formulier in te vullen en te retourneren naar Willems Accountants &amp; Belastingadviseurs via e-mail (</w:t>
      </w:r>
      <w:hyperlink r:id="rId7" w:tgtFrame="_new" w:history="1">
        <w:r w:rsidRPr="00E201B3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bdr w:val="single" w:sz="2" w:space="0" w:color="D9D9E3" w:frame="1"/>
            <w:lang w:eastAsia="nl-NL"/>
            <w14:ligatures w14:val="none"/>
          </w:rPr>
          <w:t>info@willemsaccountants.nl</w:t>
        </w:r>
      </w:hyperlink>
      <w:r w:rsidRPr="00E201B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) of per post naar het hierboven vermelde adres. U ontvangt een ontvangstbevestiging van uw klacht, en we zullen ons uiterste best doen om uw zorgen zo snel mogelijk aan te pakken. Bedankt voor uw medewerking.</w:t>
      </w:r>
    </w:p>
    <w:p w:rsidR="003235FB" w:rsidRPr="00E201B3" w:rsidRDefault="003235FB" w:rsidP="00E201B3"/>
    <w:sectPr w:rsidR="003235FB" w:rsidRPr="00E201B3" w:rsidSect="0035020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917"/>
    <w:multiLevelType w:val="multilevel"/>
    <w:tmpl w:val="7EBA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66135"/>
    <w:multiLevelType w:val="multilevel"/>
    <w:tmpl w:val="027C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69D1"/>
    <w:multiLevelType w:val="multilevel"/>
    <w:tmpl w:val="A5A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94F19"/>
    <w:multiLevelType w:val="multilevel"/>
    <w:tmpl w:val="958C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E5E2E"/>
    <w:multiLevelType w:val="multilevel"/>
    <w:tmpl w:val="C86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981BC0"/>
    <w:multiLevelType w:val="multilevel"/>
    <w:tmpl w:val="AA9A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69170C"/>
    <w:multiLevelType w:val="multilevel"/>
    <w:tmpl w:val="930E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F925C2"/>
    <w:multiLevelType w:val="multilevel"/>
    <w:tmpl w:val="99E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0868A7"/>
    <w:multiLevelType w:val="multilevel"/>
    <w:tmpl w:val="48A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38794E"/>
    <w:multiLevelType w:val="multilevel"/>
    <w:tmpl w:val="CF2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6D7F5F"/>
    <w:multiLevelType w:val="multilevel"/>
    <w:tmpl w:val="8D6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266593">
    <w:abstractNumId w:val="4"/>
  </w:num>
  <w:num w:numId="2" w16cid:durableId="953555422">
    <w:abstractNumId w:val="8"/>
  </w:num>
  <w:num w:numId="3" w16cid:durableId="757143683">
    <w:abstractNumId w:val="3"/>
  </w:num>
  <w:num w:numId="4" w16cid:durableId="61374400">
    <w:abstractNumId w:val="7"/>
  </w:num>
  <w:num w:numId="5" w16cid:durableId="1765608644">
    <w:abstractNumId w:val="1"/>
  </w:num>
  <w:num w:numId="6" w16cid:durableId="1528635001">
    <w:abstractNumId w:val="9"/>
  </w:num>
  <w:num w:numId="7" w16cid:durableId="992834640">
    <w:abstractNumId w:val="10"/>
  </w:num>
  <w:num w:numId="8" w16cid:durableId="1670716854">
    <w:abstractNumId w:val="6"/>
  </w:num>
  <w:num w:numId="9" w16cid:durableId="2123962677">
    <w:abstractNumId w:val="5"/>
  </w:num>
  <w:num w:numId="10" w16cid:durableId="1155412446">
    <w:abstractNumId w:val="0"/>
  </w:num>
  <w:num w:numId="11" w16cid:durableId="142187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3"/>
    <w:rsid w:val="002D56B0"/>
    <w:rsid w:val="003235FB"/>
    <w:rsid w:val="00350203"/>
    <w:rsid w:val="008C04CE"/>
    <w:rsid w:val="00D83574"/>
    <w:rsid w:val="00E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347A"/>
  <w15:chartTrackingRefBased/>
  <w15:docId w15:val="{779C8072-F272-4956-ACC3-48C23E87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2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E201B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201B3"/>
    <w:rPr>
      <w:b/>
      <w:bCs/>
    </w:rPr>
  </w:style>
  <w:style w:type="character" w:styleId="Nadruk">
    <w:name w:val="Emphasis"/>
    <w:basedOn w:val="Standaardalinea-lettertype"/>
    <w:uiPriority w:val="20"/>
    <w:qFormat/>
    <w:rsid w:val="00E201B3"/>
    <w:rPr>
      <w:i/>
      <w:iCs/>
    </w:rPr>
  </w:style>
  <w:style w:type="paragraph" w:customStyle="1" w:styleId="task-list-item">
    <w:name w:val="task-list-item"/>
    <w:basedOn w:val="Standaard"/>
    <w:rsid w:val="00E2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illemsaccountant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lemsaccountants.nl/" TargetMode="External"/><Relationship Id="rId5" Type="http://schemas.openxmlformats.org/officeDocument/2006/relationships/hyperlink" Target="mailto:info@willemsaccountants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Willems</dc:creator>
  <cp:keywords/>
  <dc:description/>
  <cp:lastModifiedBy>Arjan Willems</cp:lastModifiedBy>
  <cp:revision>1</cp:revision>
  <dcterms:created xsi:type="dcterms:W3CDTF">2023-09-22T07:31:00Z</dcterms:created>
  <dcterms:modified xsi:type="dcterms:W3CDTF">2023-09-22T08:29:00Z</dcterms:modified>
</cp:coreProperties>
</file>